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13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ЗАДАНИЯ ДЛЯ ТЕКУЩЕГО КОНТРОЛЯ</w:t>
      </w:r>
    </w:p>
    <w:p w:rsidR="00EF4513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«Английский язык»</w:t>
      </w:r>
    </w:p>
    <w:p w:rsidR="00EF4513" w:rsidRPr="00EF4513" w:rsidRDefault="00EF4513" w:rsidP="00EF4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513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Преподаватель: Панченко Н.Г.</w:t>
      </w:r>
    </w:p>
    <w:p w:rsidR="00EF4513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513" w:rsidRPr="00704FDD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</w:p>
    <w:p w:rsidR="00EF4513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Настоящее неопределенное и настоящее продолженное время</w:t>
      </w:r>
    </w:p>
    <w:p w:rsidR="00EF4513" w:rsidRPr="00704FDD" w:rsidRDefault="00EF4513" w:rsidP="00EF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1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Употребите правильную форму глагола.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12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clock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family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(has/ is having)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tea.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. In"/>
        </w:smartTagPr>
        <w:r w:rsidRPr="00704FDD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2. In</w:t>
        </w:r>
      </w:smartTag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morning my mother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(cooks/ </w:t>
      </w:r>
      <w:proofErr w:type="gramStart"/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  cooking</w:t>
      </w:r>
      <w:proofErr w:type="gramEnd"/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breakfast for us.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3.1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(have/ am having)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 car and I usually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(drive/ am driving)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 work.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4. Dick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(leaves/ is leaving)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home at half past eight in the morning. He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(goes/ is going)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 his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office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by bus.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704FDD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5. In</w:t>
        </w:r>
      </w:smartTag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evening we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(watch/ are watch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softHyphen/>
        <w:t xml:space="preserve">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TV.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6. Look at Mike.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He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(does/ is doing)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his lessons.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7. The weather is fine. The sun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(shines/ is shining)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and it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(doesn't rain/ isn't raining).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8. It often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(rains/ is raining)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autumn.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9. Kitty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(likes/ is </w:t>
      </w:r>
      <w:proofErr w:type="gramStart"/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liking</w:t>
      </w:r>
      <w:proofErr w:type="gramEnd"/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ice-cream. 10. My friend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(lives/ is living)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London.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Вставьте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do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или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does.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1. …you sleep well? Yes,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…your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sister wash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plates? Yes,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she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3. What ... your teacher read to you?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4.... Mr.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Snowdon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speak Russian? No, he ... not.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 Where ... you take books from?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 Pamela ... not drive a car.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7. David ... not like getting up early. 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8.How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long ... it take you to get to school?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9.... she play tennis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well ?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No, she... not.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</w:t>
      </w:r>
      <w:proofErr w:type="spellEnd"/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What languages ... John speak?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Поставьте вопросы к предложениям.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Michael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works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farm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Where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Brenda lives in Leeds.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Does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S.Kevin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goes out with friends in the evening.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When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4. Luc likes tea with lemon.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What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5. John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Prierce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goes to his office by underground.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How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 Mary works at a bookshop. Where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... ?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7. Mr. Johnson lives in the country.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Who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8.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  have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six  lessons  on  Monday. When .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 ?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9. It takes me ten minutes to get to school. How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long ...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10.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  sister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plays  chess  quite  well. How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... ?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2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Употребите правильную форму глагола.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1. We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be)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always ready for our les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>sons.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My mother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cook)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very well.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3. My granny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(not to work).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4. My father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(not to be)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at home now.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He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work)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 his office.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 xml:space="preserve">5. What you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do)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now?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learn)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poem.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6. Tom usually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  get   up)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 seven o'clock.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7. Where you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live)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now?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8. You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understand)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your teacher?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9. Where Ann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be)?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She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(to sleep).</w:t>
      </w:r>
      <w:proofErr w:type="gramEnd"/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10. Sometimes he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(to watch)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TV in the evening.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Составьте   предложения   из   данных слов. Помните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порядке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слов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Not far/ we/ from/ the park/ live/.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2. Kate's/ is/ a doctor/ father/ good.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3. Now/ my/ is/ in/ playing/ sister/ the garden.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4. When/ usually/ you/ get up/ do/?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 Is/ all/ why/ crying/ the baby/ time?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 He/ interesting/ give/ you/ a book/ can/.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7. Uncle/ funny/ is/ man/ Albert/.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8. In/ have/ your/ pocket/ you/ what/ do/?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9. Talking/ what/ he/ about/ is/?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10. Has/ at/ she/ o'clock/ dinner/ usual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>ly/ two/.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Сделайте   предложения   вопроситель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ными.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Uncle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Podge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likes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little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job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Tom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McKenzy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works for a newspaper. 3.1n summer we usually go to the sea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>side.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4. Look. Jack is swimming to a big rock. 5.1 can read English books quite well.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 I can read English books quite well.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Переведите на английский язык.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1. Когда встает твой брат? Он встает в семь часов утра. Но сейчас он еще (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still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) спит.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2. Она говорит довольно быстро (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rather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fluently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). Я не могу ее понять. Я не понимаю ее.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З.Что ты читаешь? Я читаю приклю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softHyphen/>
        <w:t>ченческую (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adventure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) книгу. Я люб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softHyphen/>
        <w:t>лю читать.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4. Где Том? Он играет в футбол. Он все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softHyphen/>
        <w:t>гда играет в футбол по воскресеньям.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5. Когда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Бесс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делает уроки? Она не де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softHyphen/>
        <w:t>лает уроки. Она очень ленивая (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lazy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3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Вставьте вместо точек пропущенные слова.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l. Sam ... in London,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(live)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2.He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in a secondary school,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{work)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two small children,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(have)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4. Jane ... not ... in Britain,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(live)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5.She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in Italy,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(live)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6.She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her work at ten o'clock,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(start)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7.She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not ... up early,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(get)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8. Henry ... his breakfast at half past sev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 xml:space="preserve">en,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(have)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9.He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... not ... lunch,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(have)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10. Eric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Cantona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... for Manchester Unit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 xml:space="preserve">ed,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(play)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11. He ... not ... English well,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(speak)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Найдите и исправьте ошибки.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1. Не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live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Oxford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She sometimes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eat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a restaurant.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3. Michael Riley is married not.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4. Rita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 new car.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5. On Fridays I to the cinema go.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 xml:space="preserve"> 6. She not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cooking very much.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7. Is he live in Liverpool?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8. What you have for breakfast?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9. Does she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gets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up early? 10. Why do the baby crying?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Составьте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вопросы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Where   live?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lunch?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for the weekend?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When    get up?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dinner?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study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English?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What    drink for breakfast?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watch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on TV?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Who     like reading?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live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London?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speak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English best? 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Why     you like your job?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stay at home?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to school?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4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Глаголы, данные в скобках, поставьте в нужной форме.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Isabel and 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(live)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 a room in the hotel. 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(get up) at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five o'clock and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(have)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 shower.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Isabel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(stay)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bed.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(start)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work at six in the morning and Isabel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(start)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 six in the evening.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We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(meet)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 three o'clock in the after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oftHyphen/>
        <w:t xml:space="preserve">noon when 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(finish)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work. I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(go)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back to our room and Isabel </w:t>
      </w:r>
      <w:r w:rsidRPr="00704FD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(make)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 late lunch for us.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Закончите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предложения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образцу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spellStart"/>
      <w:r w:rsidRPr="00704FDD">
        <w:rPr>
          <w:rFonts w:ascii="Times New Roman" w:eastAsia="Times New Roman" w:hAnsi="Times New Roman" w:cs="Times New Roman"/>
          <w:sz w:val="24"/>
          <w:szCs w:val="24"/>
        </w:rPr>
        <w:t>бразец</w:t>
      </w:r>
      <w:proofErr w:type="spellEnd"/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like swimming, </w:t>
      </w:r>
      <w:r w:rsidRPr="00704F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but I don't</w:t>
      </w:r>
      <w:r w:rsidRPr="00704F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like tennis.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1.I</w:t>
      </w:r>
      <w:proofErr w:type="gramEnd"/>
      <w:r w:rsidRPr="00704F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 coffee, but I … 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2.We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like playing tennis, but we ....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3.Sue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likes cats, but she .. . 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4.I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speak French, but I ... 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5.Tom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speaks Spanish, but he ... 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6.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Mrs</w:t>
      </w:r>
      <w:proofErr w:type="spell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Green have a son, but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they ....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 xml:space="preserve">Вставьте пропущенные глаголы: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does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is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has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l. My sister ... very clever.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What ... she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the evening?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3. She ... a teacher in a primary school.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4. Where ... he live?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 Tom ... a lovely house in the country.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6… she married?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7. Mary ... two children.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8. My friend ... ten years old.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9. David ... a lot of friends. 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10.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Sally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...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not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cooking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D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04FDD">
        <w:rPr>
          <w:rFonts w:ascii="Times New Roman" w:eastAsia="Times New Roman" w:hAnsi="Times New Roman" w:cs="Times New Roman"/>
          <w:iCs/>
          <w:sz w:val="24"/>
          <w:szCs w:val="24"/>
        </w:rPr>
        <w:t>Составьте вопросы из данных слов.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1. Do, breakfast, does, what, she, before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2. </w:t>
      </w:r>
      <w:proofErr w:type="gramStart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does, have, breakfast, she, what 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how, she, go, does, work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4. She, does, what, evening, do, the, in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4F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5. Does, what, up, get, she, time</w:t>
      </w:r>
    </w:p>
    <w:p w:rsidR="00704FDD" w:rsidRPr="00704FDD" w:rsidRDefault="00704FDD" w:rsidP="0070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0463" w:rsidRPr="00704FDD" w:rsidRDefault="00450463" w:rsidP="00704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0463" w:rsidRPr="00704FDD" w:rsidSect="0045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4FDD"/>
    <w:rsid w:val="00450463"/>
    <w:rsid w:val="00704FDD"/>
    <w:rsid w:val="00E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2013-11-05T06:24:00Z</dcterms:created>
  <dcterms:modified xsi:type="dcterms:W3CDTF">2013-11-05T06:31:00Z</dcterms:modified>
</cp:coreProperties>
</file>